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the preparing the scalded wheat bread of high quality and with long shelf-life. This bread consists of: 80,0-98,0 kg of light wheat flour; 0-18,0 kg of white rye flour; 2,0 kg of malt; 2,0-4,0 kg of compressed yeast or 0,33-0,67 kg of dried live yeast; 1,3 kg of salt; 1,0-2,0 kg of caraway seeds or flax seeds; 0,5 kg of sugar. The yield of hot bread was 132 kg.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