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gamtos apsaugai ir gali būti panaudotas hidrotechniniams įrenginiams, kuriuose laikomos pramoninės nuotekos, uždengti.@Šis būdas susideda iš sintetinės dangos paruošimo, jos atskirų dalių suvirinimo, vamzdinių plūdurų tvirtinimo prie polietileno plėvelės iš apačios ir laipsniško sumontuotos dangos dalies užnešimo ant uždengiamo paviršiaus. Sintetinės dangos sujungimas į vientisą dangą suvirinimo būdu ir vamzdinių plūdurų pritvirtinimas iš apačios bei sumontuotos dangos užnešimas ant uždengiamo paviršiaus vyksta vienu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