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vandens telkinių apsaugai nuo užteršimo lietaus nuotekomis, turinčiomis naftos produktų, būtent - vandens nuotekų valymo ir išleidimo į lietaus kanalizaciją ir vandens telkinius įrengimas.@Šiame išradime aprašytas lietaus vandens nuotekų, užterštų naftos produktais, valymo įrengimų perpylimo-paskirstymo šulinys, kurio kameroje yra įrengtas panardintas perpylimo trišakis. Trišakio vienas galas sandariai įleistas į perpylimo kolektorių, vamzdinė dalis įtvirtinta vertikaliai ir jos apatinis galas su įleidimo anga įrengtas žemiau išleidimo kolektoriaus, o trišakio išleidimo į perpylimo kolektorių anga yra virš išleidimo į priėmimo rezervuarą kolektoriaus.@Pasiūlytasis perpylimo-paskirstymo šulinys užkerta kelią bet kokiam atsitiktiniam naftos produktų patekimui į kanalizaciją ir toliau į atvirą vandens telkinį.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