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a system and a server for caching Internet information content. According to the invention, there is provided a set of geographically distributed cache servers generally serving different geographical regions, wherein Internet information derived in relation to the operation of one of said cache servers is distributed to essentially all of said servers.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