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litter picker is designated for collecting pet faeces from grass and pavement areas. The litter picker includes an elongated hollow housing (1) in one end of which is mounted a handle (2) with a container (3) for faeces collecting bags, and in a space of the other end are mounted bottom holders (6), upper holders (5) and a device for spreading and protruding or returning the holders. A cam (7) controls the device. In addition the bottom holders (6) is provided with a device for turning them at an angle in respect of the upper holders (5). At an operation state a bag (10) made of a waxed paper is fixed to the holders (5, 6). A thread (15) is threaded into a curvature of an edge of the bag (10) and connected with the control cam (7). The housing (1) has a recess (18) for fastening it to a  flea-collar or a lead of a pet. The picker has the telescopic housing (1). For the closing in non-working state, the housing end with the holders is covered by a casing (17).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