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construction field in particularly different building and constructions door production. For reducing labor expenses and to enhance reliability, in this door consisting of  two parallel sheet metal decorating plates (1), (2) with in between of it isolating material (3) and elements for the edges fixing: the horizontal rims of sheet metal decorating plates (1), (2) are formed by one 90° bending and vertical rims are formed by double 90° bending. In all perimeter of the sheet metal decorating plate is mounted wooden frame (4), at full surface side rims length is formed special grooves (5) and cavities for bolt and hinge mounting. And the cavity between plates is filled with matching inner wooden frame (4) measurements solid polystyrene panel, and by gluing material the all unit is joined together.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