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matrix applicator device for modulating biological organism electromagnetic field, includes a base having one or more surfaces, and one or ,more oscillating circuits for refracting electromagnetic waves of various ranges of the electromagnetic field into coherence form for the biological organism, comprising a plurality of closed loops intersectingly and symmetrically formed on the surface or under the surface of the base, wherein  the closed loops are geometrically and/or physically distinguished from the base.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