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related to lifting and lowering equipment for lifting and lowering people, especially with disabilities, also can be used for load lifting-lowering. In order to reduce energy costs, increase security and load lifting power in the hoist, consisting of the vertical frame (1) with the guides (2) to which movable is attached a cab (3), lift and management system consists of hydro stop (12) to which is connected hydro cylinder (5), which by pulley (8) is connected with chains (9), which is attached to one end of the frame (1) in the lower part, and the other - to the back wall (10) of the cab (3) to which also is fastened an emergency stop mechanism (17). In addition, hydro stop (12) consists of an electric motor (13) connected to the hydropump (14), which suction tube is submerged into hydraulic liquid tank and the exhaust pipe is connected to a valve (15) which is connected to the hydro cylinder (5). Also an emergency stop mechanism (17) comprising a housing (18), on which axis are skewered two pulleys, one of which is centrifugal (19), with fixed rod (20), the other pulley (21) is with two hooks (22) fixed in the pulleys (21) on opposite sides of the axis, on which it have the ability to rotate.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