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valdomomis mechaninėmis platformomis videokameroms. Įrenginys leidžia valdyti pasukimą ir stabilizuoti kameros padėtį trijuose plokštumuose. Aprašyta konstrukcija leidžia padidinti platformos stabilumą. Sumažinamas, perduodamų iš nestabilaus pagrindo į stabilizuojamą platformą, svyravimų lygis. Pagrindinė pritaikymo sritis - kilnojami stabilizatoriai operatoriams, kamerų įrengimas ant transporto priemonių, kameros kranuose ir ant trosų, bepiločiai aparatai.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