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The present invention relates to light industry an can be applied for the preparation of hides and skins to tanning. The invention aims to improve quality of the product, decreasing the effect of chemicals on collagen and to reduce wastewater pollution with insoluble materials. The described method unhairing of hides and skins is carried out using the reducing material and alkaline medium providing material under conditions (by mass percent of row leather): H2O - 60 - 100 %, temperature - 20 - 25 oC, NaAlO2 -1-3 %, Na2S - 1,2-1,5 %, stirring continuously 6 h, further stirring 5 min every 1 hour (the total duration of the process 24 h). The use of the described method allows to decrease the effect on collagen, and to decrease the total content and inorganic suspended materials in wastewater.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