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Paraiškoje aprašyta užrakinama lauko spintelė, susijusi su užrakinamų lauko spintelių gamybos technikos sritimi. Užrakinama lauko spintelė apima korpusą su daugybe saugojimo skyrių. Kiekvienas saugojimo skyrius apima korpusą skyriaus dureles ir vandens nukreipimo mazgą kur skyriaus korpusas ir skyriaus durelės yra įtaisytos užrakinamos spintelės korpuse. Vandens nukreipimo mazgas yra išardomai sujungtas su skyriaus durelėmis ir vandens nukreipimo mazgas apima kreipiamąją plokštę, išsikišančią į išorę nuo skyriaus durelių bei įtaisytą pasvirai į apačią. Vandens nukreipimo mazgas, įtaisytas ant  saugojimo skyriaus, esančio viršutiniame lygmenyje, yra pritaikytas neleisti lietaus vandeniui lašėti ant apatiniame lygmenyje esančio skyriaus durelių ir užrakinamai lauko spintelei patenkinamai apsaugoti nuo vandens. Kadangi vandens nukreipimo mazgas yra įtaisytas skyriaus durelių apatinėje dalyje, vartotojui atidarius skyriaus dureles, vandens nukreipimo mazgas gali judėti kartu su skyriaus durelėmis į padėtį, esančią atokiau nuo saugojimo skyriaus, tad vandens nukreipimo mazgas netrukdo vartotojui pasiimti daiktus, ir todėl vartotojui atsiimant daiktus, nekyla pavojus jo asmeninei saugai.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